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755B">
      <w:pPr>
        <w:widowControl w:val="0"/>
        <w:adjustRightInd/>
        <w:spacing w:after="0"/>
        <w:rPr>
          <w:rFonts w:ascii="黑体" w:hAnsi="黑体" w:eastAsia="黑体" w:cs="Times New Roman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</w:rPr>
        <w:t>附件2：</w:t>
      </w:r>
    </w:p>
    <w:p w14:paraId="42131803">
      <w:pPr>
        <w:widowControl w:val="0"/>
        <w:adjustRightInd/>
        <w:spacing w:after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山东第二医科大学</w:t>
      </w:r>
    </w:p>
    <w:p w14:paraId="5091E041">
      <w:pPr>
        <w:widowControl w:val="0"/>
        <w:adjustRightInd/>
        <w:spacing w:after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硕士研究生复试考生</w:t>
      </w:r>
      <w:r>
        <w:rPr>
          <w:rFonts w:hint="eastAsia" w:ascii="方正小标宋简体" w:hAnsi="ˎ̥" w:eastAsia="方正小标宋简体" w:cs="Times New Roman"/>
          <w:kern w:val="2"/>
          <w:sz w:val="36"/>
          <w:szCs w:val="36"/>
        </w:rPr>
        <w:t>思想政治素质和品德考核表</w:t>
      </w:r>
    </w:p>
    <w:tbl>
      <w:tblPr>
        <w:tblStyle w:val="4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25"/>
        <w:gridCol w:w="1276"/>
        <w:gridCol w:w="1134"/>
        <w:gridCol w:w="1275"/>
        <w:gridCol w:w="3176"/>
      </w:tblGrid>
      <w:tr w14:paraId="1B7E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0754F19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考生姓名</w:t>
            </w:r>
          </w:p>
        </w:tc>
        <w:tc>
          <w:tcPr>
            <w:tcW w:w="1725" w:type="dxa"/>
            <w:vAlign w:val="center"/>
          </w:tcPr>
          <w:p w14:paraId="60C5B8E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53377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F84410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6DD8B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176" w:type="dxa"/>
            <w:vAlign w:val="center"/>
          </w:tcPr>
          <w:p w14:paraId="6B1EE68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CC7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3BD3E82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1725" w:type="dxa"/>
            <w:vAlign w:val="center"/>
          </w:tcPr>
          <w:p w14:paraId="4B7D4F1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0376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D69D1D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A40F2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学习（工作）单位</w:t>
            </w:r>
          </w:p>
        </w:tc>
        <w:tc>
          <w:tcPr>
            <w:tcW w:w="3176" w:type="dxa"/>
            <w:vAlign w:val="center"/>
          </w:tcPr>
          <w:p w14:paraId="53E53FA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4E1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6665126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复试专业</w:t>
            </w:r>
          </w:p>
        </w:tc>
        <w:tc>
          <w:tcPr>
            <w:tcW w:w="1725" w:type="dxa"/>
            <w:vAlign w:val="center"/>
          </w:tcPr>
          <w:p w14:paraId="4E80822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1B78C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专业代码</w:t>
            </w:r>
          </w:p>
        </w:tc>
        <w:tc>
          <w:tcPr>
            <w:tcW w:w="1134" w:type="dxa"/>
            <w:vAlign w:val="center"/>
          </w:tcPr>
          <w:p w14:paraId="330D6EC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41EF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档案所在单位</w:t>
            </w:r>
          </w:p>
        </w:tc>
        <w:tc>
          <w:tcPr>
            <w:tcW w:w="3176" w:type="dxa"/>
            <w:vAlign w:val="center"/>
          </w:tcPr>
          <w:p w14:paraId="2560928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67EE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  <w:jc w:val="center"/>
        </w:trPr>
        <w:tc>
          <w:tcPr>
            <w:tcW w:w="1907" w:type="dxa"/>
            <w:vAlign w:val="center"/>
          </w:tcPr>
          <w:p w14:paraId="35976D1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思想政治素质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/>
              </w:rPr>
              <w:t>品德考核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意见</w:t>
            </w:r>
          </w:p>
        </w:tc>
        <w:tc>
          <w:tcPr>
            <w:tcW w:w="8586" w:type="dxa"/>
            <w:gridSpan w:val="5"/>
          </w:tcPr>
          <w:p w14:paraId="408868D8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(包括政治态度、思想表现、道德品质、遵纪守法、诚实守信、心理健康等方面)</w:t>
            </w:r>
          </w:p>
          <w:p w14:paraId="4C2B0C85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0D3FE984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4EF4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907" w:type="dxa"/>
            <w:vAlign w:val="center"/>
          </w:tcPr>
          <w:p w14:paraId="45666C7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何时、何地受过何种奖励或处分</w:t>
            </w:r>
          </w:p>
        </w:tc>
        <w:tc>
          <w:tcPr>
            <w:tcW w:w="8586" w:type="dxa"/>
            <w:gridSpan w:val="5"/>
            <w:vAlign w:val="center"/>
          </w:tcPr>
          <w:p w14:paraId="055CAA11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5463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907" w:type="dxa"/>
            <w:vAlign w:val="center"/>
          </w:tcPr>
          <w:p w14:paraId="5259C3D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单位审查</w:t>
            </w:r>
          </w:p>
          <w:p w14:paraId="2716C34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意见</w:t>
            </w:r>
          </w:p>
        </w:tc>
        <w:tc>
          <w:tcPr>
            <w:tcW w:w="8586" w:type="dxa"/>
            <w:gridSpan w:val="5"/>
            <w:vAlign w:val="center"/>
          </w:tcPr>
          <w:p w14:paraId="0E89FD31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5EC2E6B7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5F988A14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7619D0DF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负责人签字：                    单位组织或人事部门盖章</w:t>
            </w:r>
          </w:p>
          <w:p w14:paraId="576EE569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4A8D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07" w:type="dxa"/>
            <w:vAlign w:val="center"/>
          </w:tcPr>
          <w:p w14:paraId="126E07E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备注</w:t>
            </w:r>
          </w:p>
        </w:tc>
        <w:tc>
          <w:tcPr>
            <w:tcW w:w="8586" w:type="dxa"/>
            <w:gridSpan w:val="5"/>
            <w:vAlign w:val="center"/>
          </w:tcPr>
          <w:p w14:paraId="7B51E6AD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21B367F6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35EA31E7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2230F0AC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39BADD26">
      <w:pPr>
        <w:widowControl w:val="0"/>
        <w:adjustRightInd/>
        <w:spacing w:after="0"/>
        <w:jc w:val="both"/>
        <w:rPr>
          <w:rFonts w:ascii="仿宋" w:hAnsi="仿宋" w:eastAsia="仿宋" w:cs="Times New Roman"/>
          <w:b/>
          <w:kern w:val="2"/>
          <w:sz w:val="21"/>
          <w:szCs w:val="21"/>
          <w:highlight w:val="yellow"/>
        </w:rPr>
      </w:pPr>
      <w:r>
        <w:rPr>
          <w:rFonts w:hint="eastAsia" w:ascii="仿宋" w:hAnsi="仿宋" w:eastAsia="仿宋" w:cs="Times New Roman"/>
          <w:b/>
          <w:kern w:val="2"/>
          <w:sz w:val="21"/>
          <w:szCs w:val="21"/>
        </w:rPr>
        <w:t>注：本表中审查意见处由考生所在单位组织或人事部门签署意见并盖章（暂无工作学习单位的考生由户籍所在地村委会、居委会或档案材料保管单位的党组织填写），复试前提交至学校审核。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FDEECE-1970-4023-ACC9-EEE30267B409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AE5FBAC9-318D-423A-9BCF-7D2498021C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C6EEED-F08F-40EB-BDE8-584181B2BB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D"/>
    <w:rsid w:val="000211C7"/>
    <w:rsid w:val="00095980"/>
    <w:rsid w:val="001A09B8"/>
    <w:rsid w:val="001A3ADE"/>
    <w:rsid w:val="001A66FB"/>
    <w:rsid w:val="00274B5F"/>
    <w:rsid w:val="002F4BCA"/>
    <w:rsid w:val="00327784"/>
    <w:rsid w:val="0037181D"/>
    <w:rsid w:val="003D5EE4"/>
    <w:rsid w:val="00440336"/>
    <w:rsid w:val="004C6197"/>
    <w:rsid w:val="004E7B9F"/>
    <w:rsid w:val="005E2796"/>
    <w:rsid w:val="006100FE"/>
    <w:rsid w:val="00616AC3"/>
    <w:rsid w:val="006544CC"/>
    <w:rsid w:val="006A7C4E"/>
    <w:rsid w:val="006D345A"/>
    <w:rsid w:val="007B75EB"/>
    <w:rsid w:val="00845BD8"/>
    <w:rsid w:val="008A4824"/>
    <w:rsid w:val="008B7C5C"/>
    <w:rsid w:val="009112FE"/>
    <w:rsid w:val="009708BD"/>
    <w:rsid w:val="00984743"/>
    <w:rsid w:val="009C2B2E"/>
    <w:rsid w:val="009C6713"/>
    <w:rsid w:val="00B53BC6"/>
    <w:rsid w:val="00BC6D11"/>
    <w:rsid w:val="00CA0F78"/>
    <w:rsid w:val="00D0043A"/>
    <w:rsid w:val="00D44C9F"/>
    <w:rsid w:val="00D83FF8"/>
    <w:rsid w:val="00DA56BD"/>
    <w:rsid w:val="00DC1414"/>
    <w:rsid w:val="00DC5FB3"/>
    <w:rsid w:val="00EF3899"/>
    <w:rsid w:val="00F56970"/>
    <w:rsid w:val="00FD6036"/>
    <w:rsid w:val="00FF3CA8"/>
    <w:rsid w:val="0C8A4C2B"/>
    <w:rsid w:val="4E3F4C9E"/>
    <w:rsid w:val="686F4677"/>
    <w:rsid w:val="68CF0602"/>
    <w:rsid w:val="7720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2</Lines>
  <Paragraphs>1</Paragraphs>
  <TotalTime>35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2022-03-27T03:21:00Z</dcterms:created>
  <dc:creator>郭宴铭</dc:creator>
  <cp:lastModifiedBy>马广斌</cp:lastModifiedBy>
  <cp:lastPrinted>2022-03-27T01:18:00Z</cp:lastPrinted>
  <dcterms:modified xsi:type="dcterms:W3CDTF">2026-03-23T07:53:01Z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53E181275B3A49B2B0B2157E12C223EA</vt:lpwstr>
  </property>
  <property fmtid="{D5CDD505-2E9C-101B-9397-08002B2CF9AE}" pid="4" name="KSOTemplateDocerSaveRecord">
    <vt:lpwstr>eyJoZGlkIjoiNTA5YmRlZWE2MzRiOWRhOGUxYjJkNTExMGU1OTc2N2EiLCJ1c2VySWQiOiIxNjkzODUxNzc5In0=</vt:lpwstr>
  </property>
</Properties>
</file>