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3A33E3D" w14:textId="77777777" w:rsidR="00F10118" w:rsidRDefault="00C6003C">
      <w:pPr>
        <w:spacing w:line="540" w:lineRule="exact"/>
        <w:rPr>
          <w:rStyle w:val="a7"/>
          <w:rFonts w:eastAsia="黑体"/>
          <w:b w:val="0"/>
          <w:spacing w:val="8"/>
          <w:sz w:val="32"/>
          <w:szCs w:val="32"/>
        </w:rPr>
      </w:pPr>
      <w:r>
        <w:rPr>
          <w:rStyle w:val="a7"/>
          <w:rFonts w:eastAsia="黑体"/>
          <w:b w:val="0"/>
          <w:spacing w:val="8"/>
          <w:sz w:val="32"/>
          <w:szCs w:val="32"/>
        </w:rPr>
        <w:t>附件</w:t>
      </w:r>
      <w:r>
        <w:rPr>
          <w:rStyle w:val="a7"/>
          <w:rFonts w:eastAsia="黑体"/>
          <w:b w:val="0"/>
          <w:spacing w:val="8"/>
          <w:sz w:val="32"/>
          <w:szCs w:val="32"/>
        </w:rPr>
        <w:t>2</w:t>
      </w:r>
    </w:p>
    <w:p w14:paraId="20891BD3" w14:textId="77777777" w:rsidR="00F10118" w:rsidRDefault="00C6003C">
      <w:pPr>
        <w:spacing w:afterLines="50" w:after="156"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eastAsia="方正小标宋简体" w:hint="eastAsia"/>
          <w:sz w:val="44"/>
          <w:szCs w:val="44"/>
        </w:rPr>
        <w:t>6</w:t>
      </w:r>
      <w:r>
        <w:rPr>
          <w:rFonts w:eastAsia="方正小标宋简体"/>
          <w:sz w:val="44"/>
          <w:szCs w:val="44"/>
        </w:rPr>
        <w:t>年校级</w:t>
      </w:r>
      <w:r>
        <w:rPr>
          <w:rFonts w:eastAsia="方正小标宋简体" w:hint="eastAsia"/>
          <w:sz w:val="44"/>
          <w:szCs w:val="44"/>
        </w:rPr>
        <w:t>研究生教改</w:t>
      </w:r>
      <w:r>
        <w:rPr>
          <w:rFonts w:eastAsia="方正小标宋简体"/>
          <w:sz w:val="44"/>
          <w:szCs w:val="44"/>
        </w:rPr>
        <w:t>项目推荐限额表</w:t>
      </w:r>
    </w:p>
    <w:tbl>
      <w:tblPr>
        <w:tblW w:w="8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5142"/>
        <w:gridCol w:w="1960"/>
      </w:tblGrid>
      <w:tr w:rsidR="00F10118" w14:paraId="2D936C91" w14:textId="77777777">
        <w:trPr>
          <w:trHeight w:hRule="exact" w:val="809"/>
          <w:jc w:val="center"/>
        </w:trPr>
        <w:tc>
          <w:tcPr>
            <w:tcW w:w="1095" w:type="dxa"/>
            <w:vAlign w:val="center"/>
          </w:tcPr>
          <w:p w14:paraId="1B649A1E" w14:textId="77777777" w:rsidR="00F10118" w:rsidRDefault="00C6003C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5142" w:type="dxa"/>
            <w:vAlign w:val="center"/>
          </w:tcPr>
          <w:p w14:paraId="205C099A" w14:textId="77777777" w:rsidR="00F10118" w:rsidRDefault="00C6003C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项目推荐单位</w:t>
            </w:r>
          </w:p>
        </w:tc>
        <w:tc>
          <w:tcPr>
            <w:tcW w:w="1960" w:type="dxa"/>
            <w:vAlign w:val="center"/>
          </w:tcPr>
          <w:p w14:paraId="256465DE" w14:textId="77777777" w:rsidR="00F10118" w:rsidRDefault="00C6003C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限额</w:t>
            </w:r>
          </w:p>
        </w:tc>
      </w:tr>
      <w:tr w:rsidR="00F10118" w14:paraId="0FC34381" w14:textId="77777777">
        <w:trPr>
          <w:trHeight w:hRule="exact" w:val="779"/>
          <w:jc w:val="center"/>
        </w:trPr>
        <w:tc>
          <w:tcPr>
            <w:tcW w:w="1095" w:type="dxa"/>
            <w:vAlign w:val="center"/>
          </w:tcPr>
          <w:p w14:paraId="75AAA319" w14:textId="77777777" w:rsidR="00F10118" w:rsidRDefault="00C6003C">
            <w:pPr>
              <w:widowControl/>
              <w:spacing w:line="44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142" w:type="dxa"/>
            <w:vAlign w:val="center"/>
          </w:tcPr>
          <w:p w14:paraId="0E1ADCFB" w14:textId="77777777" w:rsidR="00F10118" w:rsidRDefault="00C6003C">
            <w:pPr>
              <w:widowControl/>
              <w:spacing w:line="440" w:lineRule="exact"/>
              <w:jc w:val="left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马克思主义学院</w:t>
            </w:r>
          </w:p>
        </w:tc>
        <w:tc>
          <w:tcPr>
            <w:tcW w:w="1960" w:type="dxa"/>
            <w:vAlign w:val="center"/>
          </w:tcPr>
          <w:p w14:paraId="0D4DDCCB" w14:textId="77777777" w:rsidR="00F10118" w:rsidRDefault="00C6003C">
            <w:pPr>
              <w:widowControl/>
              <w:spacing w:line="440" w:lineRule="exact"/>
              <w:jc w:val="center"/>
              <w:rPr>
                <w:rFonts w:eastAsia="黑体"/>
                <w:color w:val="FF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2</w:t>
            </w:r>
          </w:p>
        </w:tc>
      </w:tr>
      <w:tr w:rsidR="00F10118" w14:paraId="5D7B5668" w14:textId="77777777">
        <w:trPr>
          <w:trHeight w:hRule="exact" w:val="519"/>
          <w:jc w:val="center"/>
        </w:trPr>
        <w:tc>
          <w:tcPr>
            <w:tcW w:w="1095" w:type="dxa"/>
            <w:vAlign w:val="center"/>
          </w:tcPr>
          <w:p w14:paraId="7BF8F224" w14:textId="77777777" w:rsidR="00F10118" w:rsidRDefault="00C6003C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142" w:type="dxa"/>
            <w:vAlign w:val="center"/>
          </w:tcPr>
          <w:p w14:paraId="4966231A" w14:textId="475A8E7D" w:rsidR="00F10118" w:rsidRDefault="00C6003C" w:rsidP="00307DF0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临床医学院</w:t>
            </w:r>
          </w:p>
        </w:tc>
        <w:tc>
          <w:tcPr>
            <w:tcW w:w="1960" w:type="dxa"/>
            <w:vAlign w:val="center"/>
          </w:tcPr>
          <w:p w14:paraId="468F2C16" w14:textId="77777777" w:rsidR="00F10118" w:rsidRDefault="00C6003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F10118" w14:paraId="2BAAA904" w14:textId="77777777">
        <w:trPr>
          <w:trHeight w:hRule="exact" w:val="519"/>
          <w:jc w:val="center"/>
        </w:trPr>
        <w:tc>
          <w:tcPr>
            <w:tcW w:w="1095" w:type="dxa"/>
            <w:vAlign w:val="center"/>
          </w:tcPr>
          <w:p w14:paraId="4AF1CEA4" w14:textId="6C924D6E" w:rsidR="00F10118" w:rsidRDefault="00307DF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5142" w:type="dxa"/>
            <w:vAlign w:val="center"/>
          </w:tcPr>
          <w:p w14:paraId="723066CF" w14:textId="77777777" w:rsidR="00F10118" w:rsidRDefault="00C6003C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基础医学院</w:t>
            </w:r>
          </w:p>
        </w:tc>
        <w:tc>
          <w:tcPr>
            <w:tcW w:w="1960" w:type="dxa"/>
            <w:vAlign w:val="center"/>
          </w:tcPr>
          <w:p w14:paraId="46C979B2" w14:textId="77777777" w:rsidR="00F10118" w:rsidRDefault="00C6003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F10118" w14:paraId="7F560576" w14:textId="77777777">
        <w:trPr>
          <w:trHeight w:hRule="exact" w:val="519"/>
          <w:jc w:val="center"/>
        </w:trPr>
        <w:tc>
          <w:tcPr>
            <w:tcW w:w="1095" w:type="dxa"/>
            <w:vAlign w:val="center"/>
          </w:tcPr>
          <w:p w14:paraId="273B41E7" w14:textId="07115EA7" w:rsidR="00F10118" w:rsidRDefault="00307DF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142" w:type="dxa"/>
            <w:vAlign w:val="center"/>
          </w:tcPr>
          <w:p w14:paraId="41501161" w14:textId="77777777" w:rsidR="00F10118" w:rsidRDefault="00C6003C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康复医学院</w:t>
            </w:r>
          </w:p>
        </w:tc>
        <w:tc>
          <w:tcPr>
            <w:tcW w:w="1960" w:type="dxa"/>
            <w:vAlign w:val="center"/>
          </w:tcPr>
          <w:p w14:paraId="700AABA1" w14:textId="77777777" w:rsidR="00F10118" w:rsidRDefault="00C6003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F10118" w14:paraId="4AE87017" w14:textId="77777777">
        <w:trPr>
          <w:trHeight w:hRule="exact" w:val="519"/>
          <w:jc w:val="center"/>
        </w:trPr>
        <w:tc>
          <w:tcPr>
            <w:tcW w:w="1095" w:type="dxa"/>
            <w:vAlign w:val="center"/>
          </w:tcPr>
          <w:p w14:paraId="57F39B4F" w14:textId="13601220" w:rsidR="00F10118" w:rsidRDefault="00307DF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142" w:type="dxa"/>
            <w:vAlign w:val="center"/>
          </w:tcPr>
          <w:p w14:paraId="64772B12" w14:textId="77777777" w:rsidR="00F10118" w:rsidRDefault="00C6003C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公共卫生学院</w:t>
            </w:r>
          </w:p>
        </w:tc>
        <w:tc>
          <w:tcPr>
            <w:tcW w:w="1960" w:type="dxa"/>
            <w:vAlign w:val="center"/>
          </w:tcPr>
          <w:p w14:paraId="623B1781" w14:textId="77777777" w:rsidR="00F10118" w:rsidRDefault="00C6003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F10118" w14:paraId="5E2EDA5B" w14:textId="77777777">
        <w:trPr>
          <w:trHeight w:hRule="exact" w:val="519"/>
          <w:jc w:val="center"/>
        </w:trPr>
        <w:tc>
          <w:tcPr>
            <w:tcW w:w="1095" w:type="dxa"/>
            <w:vAlign w:val="center"/>
          </w:tcPr>
          <w:p w14:paraId="2D86ED43" w14:textId="1A2C2590" w:rsidR="00F10118" w:rsidRDefault="00307DF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5142" w:type="dxa"/>
            <w:vAlign w:val="center"/>
          </w:tcPr>
          <w:p w14:paraId="12EBB6BF" w14:textId="77777777" w:rsidR="00F10118" w:rsidRDefault="00C6003C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管理学院</w:t>
            </w:r>
          </w:p>
        </w:tc>
        <w:tc>
          <w:tcPr>
            <w:tcW w:w="1960" w:type="dxa"/>
            <w:vAlign w:val="center"/>
          </w:tcPr>
          <w:p w14:paraId="3BAA7EC6" w14:textId="77777777" w:rsidR="00F10118" w:rsidRDefault="00C6003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F10118" w14:paraId="1FA9AD84" w14:textId="77777777">
        <w:trPr>
          <w:trHeight w:hRule="exact" w:val="519"/>
          <w:jc w:val="center"/>
        </w:trPr>
        <w:tc>
          <w:tcPr>
            <w:tcW w:w="1095" w:type="dxa"/>
            <w:vAlign w:val="center"/>
          </w:tcPr>
          <w:p w14:paraId="59BBA379" w14:textId="4B28DA4E" w:rsidR="00F10118" w:rsidRDefault="00307DF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5142" w:type="dxa"/>
            <w:vAlign w:val="center"/>
          </w:tcPr>
          <w:p w14:paraId="2E562E1B" w14:textId="77777777" w:rsidR="00F10118" w:rsidRDefault="00C6003C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护理学院</w:t>
            </w:r>
          </w:p>
        </w:tc>
        <w:tc>
          <w:tcPr>
            <w:tcW w:w="1960" w:type="dxa"/>
            <w:vAlign w:val="center"/>
          </w:tcPr>
          <w:p w14:paraId="1C6436A3" w14:textId="77777777" w:rsidR="00F10118" w:rsidRDefault="00C6003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F10118" w14:paraId="5BCBE437" w14:textId="77777777">
        <w:trPr>
          <w:trHeight w:hRule="exact" w:val="519"/>
          <w:jc w:val="center"/>
        </w:trPr>
        <w:tc>
          <w:tcPr>
            <w:tcW w:w="1095" w:type="dxa"/>
            <w:vAlign w:val="center"/>
          </w:tcPr>
          <w:p w14:paraId="3A886988" w14:textId="6B6A65E7" w:rsidR="00F10118" w:rsidRDefault="00307DF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5142" w:type="dxa"/>
            <w:vAlign w:val="center"/>
          </w:tcPr>
          <w:p w14:paraId="039058D3" w14:textId="77777777" w:rsidR="00F10118" w:rsidRDefault="00C6003C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口腔医学院</w:t>
            </w:r>
          </w:p>
        </w:tc>
        <w:tc>
          <w:tcPr>
            <w:tcW w:w="1960" w:type="dxa"/>
            <w:vAlign w:val="center"/>
          </w:tcPr>
          <w:p w14:paraId="229D86CF" w14:textId="77777777" w:rsidR="00F10118" w:rsidRDefault="00C6003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F10118" w14:paraId="3862685A" w14:textId="77777777">
        <w:trPr>
          <w:trHeight w:hRule="exact" w:val="519"/>
          <w:jc w:val="center"/>
        </w:trPr>
        <w:tc>
          <w:tcPr>
            <w:tcW w:w="1095" w:type="dxa"/>
            <w:vAlign w:val="center"/>
          </w:tcPr>
          <w:p w14:paraId="4D197DB3" w14:textId="4FB8305F" w:rsidR="00F10118" w:rsidRDefault="00307DF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5142" w:type="dxa"/>
            <w:vAlign w:val="center"/>
          </w:tcPr>
          <w:p w14:paraId="4591C562" w14:textId="77777777" w:rsidR="00F10118" w:rsidRDefault="00C6003C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药学院</w:t>
            </w:r>
          </w:p>
        </w:tc>
        <w:tc>
          <w:tcPr>
            <w:tcW w:w="1960" w:type="dxa"/>
            <w:vAlign w:val="center"/>
          </w:tcPr>
          <w:p w14:paraId="617FD68E" w14:textId="77777777" w:rsidR="00F10118" w:rsidRDefault="00C6003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F10118" w14:paraId="57BA0965" w14:textId="77777777">
        <w:trPr>
          <w:trHeight w:hRule="exact" w:val="519"/>
          <w:jc w:val="center"/>
        </w:trPr>
        <w:tc>
          <w:tcPr>
            <w:tcW w:w="1095" w:type="dxa"/>
            <w:vAlign w:val="center"/>
          </w:tcPr>
          <w:p w14:paraId="1043BADC" w14:textId="3F1F5F98" w:rsidR="00F10118" w:rsidRDefault="00307DF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5142" w:type="dxa"/>
            <w:vAlign w:val="center"/>
          </w:tcPr>
          <w:p w14:paraId="4E4F698A" w14:textId="77777777" w:rsidR="00F10118" w:rsidRDefault="00C6003C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生命科学与技术学院</w:t>
            </w:r>
          </w:p>
        </w:tc>
        <w:tc>
          <w:tcPr>
            <w:tcW w:w="1960" w:type="dxa"/>
            <w:vAlign w:val="center"/>
          </w:tcPr>
          <w:p w14:paraId="4B69614D" w14:textId="77777777" w:rsidR="00F10118" w:rsidRDefault="00C6003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307DF0" w14:paraId="4EF7C282" w14:textId="77777777">
        <w:trPr>
          <w:trHeight w:hRule="exact" w:val="519"/>
          <w:jc w:val="center"/>
        </w:trPr>
        <w:tc>
          <w:tcPr>
            <w:tcW w:w="1095" w:type="dxa"/>
            <w:vAlign w:val="center"/>
          </w:tcPr>
          <w:p w14:paraId="11108843" w14:textId="14D9F2EC" w:rsidR="00307DF0" w:rsidRDefault="00307DF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5142" w:type="dxa"/>
            <w:vAlign w:val="center"/>
          </w:tcPr>
          <w:p w14:paraId="7E1EC1D6" w14:textId="77777777" w:rsidR="00307DF0" w:rsidRDefault="00307DF0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麻醉学院</w:t>
            </w:r>
          </w:p>
        </w:tc>
        <w:tc>
          <w:tcPr>
            <w:tcW w:w="1960" w:type="dxa"/>
            <w:vAlign w:val="center"/>
          </w:tcPr>
          <w:p w14:paraId="4B1F07FB" w14:textId="77777777" w:rsidR="00307DF0" w:rsidRDefault="00307DF0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307DF0" w14:paraId="628DB37D" w14:textId="77777777">
        <w:trPr>
          <w:trHeight w:hRule="exact" w:val="519"/>
          <w:jc w:val="center"/>
        </w:trPr>
        <w:tc>
          <w:tcPr>
            <w:tcW w:w="1095" w:type="dxa"/>
            <w:vAlign w:val="center"/>
          </w:tcPr>
          <w:p w14:paraId="628D0CB8" w14:textId="71B7C559" w:rsidR="00307DF0" w:rsidRDefault="00307DF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5142" w:type="dxa"/>
            <w:vAlign w:val="center"/>
          </w:tcPr>
          <w:p w14:paraId="42FC6309" w14:textId="77777777" w:rsidR="00307DF0" w:rsidRDefault="00307DF0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医学影像学院</w:t>
            </w:r>
          </w:p>
        </w:tc>
        <w:tc>
          <w:tcPr>
            <w:tcW w:w="1960" w:type="dxa"/>
            <w:vAlign w:val="center"/>
          </w:tcPr>
          <w:p w14:paraId="7C7AD7FC" w14:textId="77777777" w:rsidR="00307DF0" w:rsidRDefault="00307DF0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307DF0" w14:paraId="0E245142" w14:textId="77777777">
        <w:trPr>
          <w:trHeight w:hRule="exact" w:val="519"/>
          <w:jc w:val="center"/>
        </w:trPr>
        <w:tc>
          <w:tcPr>
            <w:tcW w:w="1095" w:type="dxa"/>
            <w:vAlign w:val="center"/>
          </w:tcPr>
          <w:p w14:paraId="19044FE6" w14:textId="4C42AF2D" w:rsidR="00307DF0" w:rsidRDefault="00307DF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13</w:t>
            </w:r>
          </w:p>
        </w:tc>
        <w:tc>
          <w:tcPr>
            <w:tcW w:w="5142" w:type="dxa"/>
            <w:vAlign w:val="center"/>
          </w:tcPr>
          <w:p w14:paraId="478874A6" w14:textId="77777777" w:rsidR="00307DF0" w:rsidRDefault="00307DF0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心理学院</w:t>
            </w:r>
          </w:p>
        </w:tc>
        <w:tc>
          <w:tcPr>
            <w:tcW w:w="1960" w:type="dxa"/>
            <w:vAlign w:val="center"/>
          </w:tcPr>
          <w:p w14:paraId="181FC7FE" w14:textId="77777777" w:rsidR="00307DF0" w:rsidRDefault="00307DF0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307DF0" w14:paraId="1A8AF401" w14:textId="77777777">
        <w:trPr>
          <w:trHeight w:hRule="exact" w:val="519"/>
          <w:jc w:val="center"/>
        </w:trPr>
        <w:tc>
          <w:tcPr>
            <w:tcW w:w="1095" w:type="dxa"/>
            <w:vAlign w:val="center"/>
          </w:tcPr>
          <w:p w14:paraId="0C2D2831" w14:textId="05C3C873" w:rsidR="00307DF0" w:rsidRDefault="00307DF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142" w:type="dxa"/>
            <w:vAlign w:val="center"/>
          </w:tcPr>
          <w:p w14:paraId="2678BED0" w14:textId="77777777" w:rsidR="00307DF0" w:rsidRDefault="00307DF0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医学检验学院</w:t>
            </w:r>
          </w:p>
        </w:tc>
        <w:tc>
          <w:tcPr>
            <w:tcW w:w="1960" w:type="dxa"/>
            <w:vAlign w:val="center"/>
          </w:tcPr>
          <w:p w14:paraId="25115A1A" w14:textId="77777777" w:rsidR="00307DF0" w:rsidRDefault="00307DF0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307DF0" w14:paraId="5C4EA065" w14:textId="77777777">
        <w:trPr>
          <w:trHeight w:hRule="exact" w:val="529"/>
          <w:jc w:val="center"/>
        </w:trPr>
        <w:tc>
          <w:tcPr>
            <w:tcW w:w="1095" w:type="dxa"/>
            <w:vAlign w:val="center"/>
          </w:tcPr>
          <w:p w14:paraId="45993424" w14:textId="3143399A" w:rsidR="00307DF0" w:rsidRDefault="00307DF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142" w:type="dxa"/>
            <w:vAlign w:val="center"/>
          </w:tcPr>
          <w:p w14:paraId="73434DDA" w14:textId="77777777" w:rsidR="00307DF0" w:rsidRDefault="00307DF0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中医学院</w:t>
            </w:r>
          </w:p>
        </w:tc>
        <w:tc>
          <w:tcPr>
            <w:tcW w:w="1960" w:type="dxa"/>
            <w:vAlign w:val="center"/>
          </w:tcPr>
          <w:p w14:paraId="6B11AFD4" w14:textId="77777777" w:rsidR="00307DF0" w:rsidRDefault="00307DF0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307DF0" w14:paraId="0886ECDA" w14:textId="77777777" w:rsidTr="00711788">
        <w:trPr>
          <w:trHeight w:hRule="exact" w:val="747"/>
          <w:jc w:val="center"/>
        </w:trPr>
        <w:tc>
          <w:tcPr>
            <w:tcW w:w="1095" w:type="dxa"/>
            <w:vAlign w:val="center"/>
          </w:tcPr>
          <w:p w14:paraId="46C5EE12" w14:textId="23036207" w:rsidR="00307DF0" w:rsidRDefault="00307DF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5142" w:type="dxa"/>
            <w:vAlign w:val="center"/>
          </w:tcPr>
          <w:p w14:paraId="3B42EE9E" w14:textId="77777777" w:rsidR="00307DF0" w:rsidRDefault="00307DF0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研究生处</w:t>
            </w:r>
          </w:p>
        </w:tc>
        <w:tc>
          <w:tcPr>
            <w:tcW w:w="1960" w:type="dxa"/>
            <w:vAlign w:val="center"/>
          </w:tcPr>
          <w:p w14:paraId="40D3C1C1" w14:textId="0F43BF5A" w:rsidR="00307DF0" w:rsidRDefault="00307DF0" w:rsidP="00711788">
            <w:pPr>
              <w:widowControl/>
              <w:spacing w:line="3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（研究生辅导员、班主任）</w:t>
            </w:r>
          </w:p>
        </w:tc>
      </w:tr>
      <w:tr w:rsidR="00307DF0" w14:paraId="4BDBEFE8" w14:textId="77777777">
        <w:trPr>
          <w:trHeight w:hRule="exact" w:val="715"/>
          <w:jc w:val="center"/>
        </w:trPr>
        <w:tc>
          <w:tcPr>
            <w:tcW w:w="1095" w:type="dxa"/>
            <w:vAlign w:val="center"/>
          </w:tcPr>
          <w:p w14:paraId="4168C68D" w14:textId="191D4EFC" w:rsidR="00307DF0" w:rsidRDefault="00307DF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5142" w:type="dxa"/>
            <w:vAlign w:val="center"/>
          </w:tcPr>
          <w:p w14:paraId="7493C0C8" w14:textId="77777777" w:rsidR="00307DF0" w:rsidRDefault="00307DF0">
            <w:pPr>
              <w:widowControl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Style w:val="font11"/>
                <w:rFonts w:hAnsi="宋体" w:hint="default"/>
                <w:lang w:bidi="ar"/>
              </w:rPr>
              <w:t>各部门（</w:t>
            </w:r>
            <w:bookmarkStart w:id="0" w:name="_GoBack"/>
            <w:bookmarkEnd w:id="0"/>
            <w:r>
              <w:rPr>
                <w:rStyle w:val="font11"/>
                <w:rFonts w:hAnsi="宋体" w:hint="default"/>
                <w:lang w:bidi="ar"/>
              </w:rPr>
              <w:t>每单位）</w:t>
            </w:r>
          </w:p>
        </w:tc>
        <w:tc>
          <w:tcPr>
            <w:tcW w:w="1960" w:type="dxa"/>
            <w:vAlign w:val="center"/>
          </w:tcPr>
          <w:p w14:paraId="291CD683" w14:textId="77777777" w:rsidR="00307DF0" w:rsidRDefault="00307DF0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</w:tbl>
    <w:p w14:paraId="78DF6C7C" w14:textId="77777777" w:rsidR="00F10118" w:rsidRDefault="00F10118">
      <w:pPr>
        <w:widowControl/>
        <w:rPr>
          <w:rFonts w:eastAsia="仿宋_GB2312"/>
        </w:rPr>
      </w:pPr>
    </w:p>
    <w:sectPr w:rsidR="00F10118">
      <w:footerReference w:type="default" r:id="rId7"/>
      <w:pgSz w:w="11906" w:h="16838"/>
      <w:pgMar w:top="1701" w:right="1531" w:bottom="170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A56CA" w14:textId="77777777" w:rsidR="00CE0196" w:rsidRDefault="00CE0196">
      <w:r>
        <w:separator/>
      </w:r>
    </w:p>
  </w:endnote>
  <w:endnote w:type="continuationSeparator" w:id="0">
    <w:p w14:paraId="16BBD9A1" w14:textId="77777777" w:rsidR="00CE0196" w:rsidRDefault="00CE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52CB89E4-D35A-46BE-B45E-470BE5CBDFC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F9C74E0-D834-4BC6-A306-A153A457A6CB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EB92824D-FCDC-4765-85DE-4C7541A92F2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B8EEE" w14:textId="77777777" w:rsidR="00F10118" w:rsidRDefault="00C6003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07DF0" w:rsidRPr="00307DF0">
      <w:rPr>
        <w:noProof/>
        <w:lang w:val="zh-CN"/>
      </w:rPr>
      <w:t>1</w:t>
    </w:r>
    <w:r>
      <w:fldChar w:fldCharType="end"/>
    </w:r>
  </w:p>
  <w:p w14:paraId="1D7D7F91" w14:textId="77777777" w:rsidR="00F10118" w:rsidRDefault="00F101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85BE2" w14:textId="77777777" w:rsidR="00CE0196" w:rsidRDefault="00CE0196">
      <w:r>
        <w:separator/>
      </w:r>
    </w:p>
  </w:footnote>
  <w:footnote w:type="continuationSeparator" w:id="0">
    <w:p w14:paraId="4ECF8F99" w14:textId="77777777" w:rsidR="00CE0196" w:rsidRDefault="00CE0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NzlkMmVjYjVhYzIwZmU2NTZkZjQwMTEyZjU2NDMifQ=="/>
  </w:docVars>
  <w:rsids>
    <w:rsidRoot w:val="00172A27"/>
    <w:rsid w:val="000B2806"/>
    <w:rsid w:val="00172A27"/>
    <w:rsid w:val="0018589F"/>
    <w:rsid w:val="00253DD4"/>
    <w:rsid w:val="00307DF0"/>
    <w:rsid w:val="00405C55"/>
    <w:rsid w:val="00431D1A"/>
    <w:rsid w:val="00522FCF"/>
    <w:rsid w:val="00592594"/>
    <w:rsid w:val="00642283"/>
    <w:rsid w:val="00681986"/>
    <w:rsid w:val="00711788"/>
    <w:rsid w:val="00827A20"/>
    <w:rsid w:val="00A4234B"/>
    <w:rsid w:val="00B65B15"/>
    <w:rsid w:val="00C6003C"/>
    <w:rsid w:val="00CE0196"/>
    <w:rsid w:val="00D255DB"/>
    <w:rsid w:val="00D53DB9"/>
    <w:rsid w:val="00D96FDA"/>
    <w:rsid w:val="00E4552F"/>
    <w:rsid w:val="00F10118"/>
    <w:rsid w:val="03E864E2"/>
    <w:rsid w:val="05100046"/>
    <w:rsid w:val="06075F5F"/>
    <w:rsid w:val="0719057F"/>
    <w:rsid w:val="073754FC"/>
    <w:rsid w:val="096E7551"/>
    <w:rsid w:val="0D5D73BE"/>
    <w:rsid w:val="0DE93979"/>
    <w:rsid w:val="0FB85A71"/>
    <w:rsid w:val="11ED770F"/>
    <w:rsid w:val="137361BF"/>
    <w:rsid w:val="18490505"/>
    <w:rsid w:val="19033B41"/>
    <w:rsid w:val="1AF376DF"/>
    <w:rsid w:val="1CD72276"/>
    <w:rsid w:val="1E8E20FF"/>
    <w:rsid w:val="20F070A1"/>
    <w:rsid w:val="21F61519"/>
    <w:rsid w:val="23B819CC"/>
    <w:rsid w:val="250E67D7"/>
    <w:rsid w:val="2527737E"/>
    <w:rsid w:val="278E4327"/>
    <w:rsid w:val="278F08B1"/>
    <w:rsid w:val="27980043"/>
    <w:rsid w:val="28A44C80"/>
    <w:rsid w:val="2DE33170"/>
    <w:rsid w:val="2F7B4745"/>
    <w:rsid w:val="33D64737"/>
    <w:rsid w:val="345474EF"/>
    <w:rsid w:val="34FE7AF2"/>
    <w:rsid w:val="353115DE"/>
    <w:rsid w:val="37194AFA"/>
    <w:rsid w:val="3CB45CB3"/>
    <w:rsid w:val="44A40346"/>
    <w:rsid w:val="454A27EE"/>
    <w:rsid w:val="481D3011"/>
    <w:rsid w:val="48C91E02"/>
    <w:rsid w:val="4AD54DC2"/>
    <w:rsid w:val="4CDB72BB"/>
    <w:rsid w:val="51B74CB2"/>
    <w:rsid w:val="527B4892"/>
    <w:rsid w:val="573C7C43"/>
    <w:rsid w:val="58FB2D60"/>
    <w:rsid w:val="5BF34EFA"/>
    <w:rsid w:val="604A1E4B"/>
    <w:rsid w:val="61C80A51"/>
    <w:rsid w:val="630A5099"/>
    <w:rsid w:val="63E15331"/>
    <w:rsid w:val="68C723B2"/>
    <w:rsid w:val="69981651"/>
    <w:rsid w:val="69F04FE9"/>
    <w:rsid w:val="6C8E0749"/>
    <w:rsid w:val="6CCF1E61"/>
    <w:rsid w:val="6DF20535"/>
    <w:rsid w:val="726D05A5"/>
    <w:rsid w:val="74C67470"/>
    <w:rsid w:val="756A6AC9"/>
    <w:rsid w:val="764F092F"/>
    <w:rsid w:val="781E46A4"/>
    <w:rsid w:val="78F67169"/>
    <w:rsid w:val="7DD1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Pr>
      <w:b/>
      <w:bCs/>
    </w:rPr>
  </w:style>
  <w:style w:type="character" w:customStyle="1" w:styleId="font11">
    <w:name w:val="font11"/>
    <w:rPr>
      <w:rFonts w:ascii="仿宋_GB2312" w:eastAsia="仿宋_GB2312" w:cs="仿宋_GB2312" w:hint="eastAsia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Pr>
      <w:b/>
      <w:bCs/>
    </w:rPr>
  </w:style>
  <w:style w:type="character" w:customStyle="1" w:styleId="font11">
    <w:name w:val="font11"/>
    <w:rPr>
      <w:rFonts w:ascii="仿宋_GB2312" w:eastAsia="仿宋_GB2312" w:cs="仿宋_GB2312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213</Characters>
  <Application>Microsoft Office Word</Application>
  <DocSecurity>0</DocSecurity>
  <Lines>1</Lines>
  <Paragraphs>1</Paragraphs>
  <ScaleCrop>false</ScaleCrop>
  <Company>微软中国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项目申报指标分配表</dc:title>
  <dc:creator>Administrator</dc:creator>
  <cp:lastModifiedBy>李伟</cp:lastModifiedBy>
  <cp:revision>8</cp:revision>
  <cp:lastPrinted>2025-03-12T01:53:00Z</cp:lastPrinted>
  <dcterms:created xsi:type="dcterms:W3CDTF">2026-07-12T07:53:00Z</dcterms:created>
  <dcterms:modified xsi:type="dcterms:W3CDTF">2026-07-16T03:35:00Z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76503B92A41640438DD77951BDBB50B1_13</vt:lpwstr>
  </property>
  <property fmtid="{D5CDD505-2E9C-101B-9397-08002B2CF9AE}" pid="4" name="KSOTemplateDocerSaveRecord">
    <vt:lpwstr>eyJoZGlkIjoiMzUxYWVkZmQ4NWRiMDQ1ZmUxNzAzOWY3YzU0OWQ2OTgiLCJ1c2VySWQiOiIxNjM2NDkyNTc5In0=</vt:lpwstr>
  </property>
</Properties>
</file>